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F3F2F" wp14:editId="0357D81A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2663" w:rsidRDefault="00542663" w:rsidP="00542663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КИКНУРСКОГО</w:t>
      </w:r>
    </w:p>
    <w:p w:rsidR="00542663" w:rsidRDefault="00542663" w:rsidP="00542663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42663" w:rsidRDefault="001E0B46" w:rsidP="00542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12.05.2022</w:t>
      </w:r>
      <w:r w:rsidR="005426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F3A5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F3A5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313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Кикнур</w:t>
      </w:r>
    </w:p>
    <w:p w:rsidR="00542663" w:rsidRDefault="00542663" w:rsidP="00542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663" w:rsidRPr="00C150E2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42663" w:rsidRPr="00C150E2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Кикнурского муниципального района Кировской области 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150E2">
        <w:rPr>
          <w:rFonts w:ascii="Times New Roman" w:hAnsi="Times New Roman" w:cs="Times New Roman"/>
          <w:b/>
          <w:sz w:val="28"/>
          <w:szCs w:val="28"/>
        </w:rPr>
        <w:t>10.20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150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268</w:t>
      </w:r>
    </w:p>
    <w:p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42663" w:rsidRPr="00CC0C4F" w:rsidRDefault="00542663" w:rsidP="00542663">
      <w:pPr>
        <w:tabs>
          <w:tab w:val="num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0C4F">
        <w:rPr>
          <w:rFonts w:ascii="Times New Roman" w:hAnsi="Times New Roman" w:cs="Times New Roman"/>
          <w:sz w:val="28"/>
          <w:szCs w:val="28"/>
        </w:rPr>
        <w:t xml:space="preserve">На основании решения Думы Кикнурского муниципального округа Кировской области от </w:t>
      </w:r>
      <w:r w:rsidR="00CC0C4F" w:rsidRPr="00CC0C4F">
        <w:rPr>
          <w:rFonts w:ascii="Times New Roman" w:hAnsi="Times New Roman" w:cs="Times New Roman"/>
          <w:sz w:val="28"/>
          <w:szCs w:val="28"/>
        </w:rPr>
        <w:t>2</w:t>
      </w:r>
      <w:r w:rsidR="009F3A5D">
        <w:rPr>
          <w:rFonts w:ascii="Times New Roman" w:hAnsi="Times New Roman" w:cs="Times New Roman"/>
          <w:sz w:val="28"/>
          <w:szCs w:val="28"/>
        </w:rPr>
        <w:t>8</w:t>
      </w:r>
      <w:r w:rsidRPr="00CC0C4F">
        <w:rPr>
          <w:rFonts w:ascii="Times New Roman" w:hAnsi="Times New Roman" w:cs="Times New Roman"/>
          <w:sz w:val="28"/>
          <w:szCs w:val="28"/>
        </w:rPr>
        <w:t>.</w:t>
      </w:r>
      <w:r w:rsidR="00CC0C4F" w:rsidRPr="00CC0C4F">
        <w:rPr>
          <w:rFonts w:ascii="Times New Roman" w:hAnsi="Times New Roman" w:cs="Times New Roman"/>
          <w:sz w:val="28"/>
          <w:szCs w:val="28"/>
        </w:rPr>
        <w:t>0</w:t>
      </w:r>
      <w:r w:rsidR="009F3A5D">
        <w:rPr>
          <w:rFonts w:ascii="Times New Roman" w:hAnsi="Times New Roman" w:cs="Times New Roman"/>
          <w:sz w:val="28"/>
          <w:szCs w:val="28"/>
        </w:rPr>
        <w:t>4</w:t>
      </w:r>
      <w:r w:rsidR="00CC0C4F" w:rsidRPr="00CC0C4F">
        <w:rPr>
          <w:rFonts w:ascii="Times New Roman" w:hAnsi="Times New Roman" w:cs="Times New Roman"/>
          <w:sz w:val="28"/>
          <w:szCs w:val="28"/>
        </w:rPr>
        <w:t>.2022</w:t>
      </w:r>
      <w:r w:rsidRPr="00CC0C4F">
        <w:rPr>
          <w:rFonts w:ascii="Times New Roman" w:hAnsi="Times New Roman" w:cs="Times New Roman"/>
          <w:sz w:val="28"/>
          <w:szCs w:val="28"/>
        </w:rPr>
        <w:t xml:space="preserve"> № </w:t>
      </w:r>
      <w:r w:rsidR="00CC0C4F" w:rsidRPr="00CC0C4F">
        <w:rPr>
          <w:rFonts w:ascii="Times New Roman" w:hAnsi="Times New Roman" w:cs="Times New Roman"/>
          <w:sz w:val="28"/>
          <w:szCs w:val="28"/>
        </w:rPr>
        <w:t>2</w:t>
      </w:r>
      <w:r w:rsidR="009F3A5D">
        <w:rPr>
          <w:rFonts w:ascii="Times New Roman" w:hAnsi="Times New Roman" w:cs="Times New Roman"/>
          <w:sz w:val="28"/>
          <w:szCs w:val="28"/>
        </w:rPr>
        <w:t>1</w:t>
      </w:r>
      <w:r w:rsidR="00CC0C4F" w:rsidRPr="00CC0C4F">
        <w:rPr>
          <w:rFonts w:ascii="Times New Roman" w:hAnsi="Times New Roman" w:cs="Times New Roman"/>
          <w:sz w:val="28"/>
          <w:szCs w:val="28"/>
        </w:rPr>
        <w:t>-1</w:t>
      </w:r>
      <w:r w:rsidR="009F3A5D">
        <w:rPr>
          <w:rFonts w:ascii="Times New Roman" w:hAnsi="Times New Roman" w:cs="Times New Roman"/>
          <w:sz w:val="28"/>
          <w:szCs w:val="28"/>
        </w:rPr>
        <w:t>92</w:t>
      </w:r>
      <w:r w:rsidRPr="00CC0C4F">
        <w:rPr>
          <w:rFonts w:ascii="Times New Roman" w:hAnsi="Times New Roman" w:cs="Times New Roman"/>
          <w:sz w:val="28"/>
          <w:szCs w:val="28"/>
        </w:rPr>
        <w:t xml:space="preserve"> </w:t>
      </w:r>
      <w:r w:rsidR="00CC0C4F" w:rsidRPr="00CC0C4F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Думы Кикнурского муниципального округа Кировской области от 13.12.2021 №17-169»,</w:t>
      </w:r>
      <w:r w:rsidR="00CC0C4F">
        <w:rPr>
          <w:rFonts w:ascii="Times New Roman" w:hAnsi="Times New Roman" w:cs="Times New Roman"/>
          <w:sz w:val="28"/>
          <w:szCs w:val="28"/>
        </w:rPr>
        <w:t xml:space="preserve"> </w:t>
      </w:r>
      <w:r w:rsidRPr="00CC0C4F">
        <w:rPr>
          <w:rFonts w:ascii="Times New Roman" w:hAnsi="Times New Roman" w:cs="Times New Roman"/>
          <w:sz w:val="28"/>
          <w:szCs w:val="28"/>
        </w:rPr>
        <w:t>администрация Кикнурского муниципального округа Кировской области ПОСТАНОВЛЯЕТ:</w:t>
      </w:r>
    </w:p>
    <w:p w:rsidR="00542663" w:rsidRDefault="00542663" w:rsidP="0054266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Внести в</w:t>
      </w:r>
      <w:r w:rsidR="00C910E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муниципальную программу муниципального образования Кикнурский муниципальный округ Кировской области «Развитие культуры» на 2021-2025 годы (далее – Программа), утвержденную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  <w:r w:rsidR="00C910EC">
        <w:rPr>
          <w:rFonts w:ascii="Times New Roman" w:eastAsia="Calibri" w:hAnsi="Times New Roman" w:cs="Times New Roman"/>
          <w:bCs/>
          <w:sz w:val="28"/>
          <w:szCs w:val="28"/>
        </w:rPr>
        <w:t>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92D07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района Кировской области от 14.10.2020 № 268</w:t>
      </w:r>
      <w:r w:rsidR="00C910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910EC" w:rsidRDefault="00C910EC" w:rsidP="00C910EC">
      <w:pPr>
        <w:pStyle w:val="a3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паспорте Программы раздел «Объемы ассигнований муниципальной программы» изложить в следующей редакции: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77"/>
      </w:tblGrid>
      <w:tr w:rsidR="00C910EC" w:rsidTr="003E110F">
        <w:trPr>
          <w:trHeight w:val="1237"/>
        </w:trPr>
        <w:tc>
          <w:tcPr>
            <w:tcW w:w="2268" w:type="dxa"/>
            <w:tcBorders>
              <w:bottom w:val="nil"/>
            </w:tcBorders>
          </w:tcPr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77" w:type="dxa"/>
            <w:tcBorders>
              <w:bottom w:val="nil"/>
            </w:tcBorders>
          </w:tcPr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Общий объём финансирования мероприятий программы составит </w:t>
            </w:r>
            <w:r w:rsidR="001368BF" w:rsidRPr="001368B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0815A8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  <w:r w:rsidR="002266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15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68BF" w:rsidRPr="001368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6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2021 год – </w:t>
            </w:r>
            <w:r w:rsidR="00A647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="002266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458</w:t>
            </w:r>
            <w:r w:rsidR="00A0157A" w:rsidRPr="005D29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66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157A" w:rsidRPr="005D2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– </w:t>
            </w:r>
            <w:r w:rsidR="001368BF" w:rsidRPr="001368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15A8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 w:rsidR="001368BF" w:rsidRPr="001368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15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68BF" w:rsidRPr="00136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6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2023 год – </w:t>
            </w:r>
            <w:r w:rsidR="00B71D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20754,6</w:t>
            </w:r>
            <w:r w:rsidR="00FD40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C910EC" w:rsidRDefault="00B71D9E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20827,2</w:t>
            </w:r>
            <w:r w:rsidR="00FD40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C910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18435,4 тыс. рублей </w:t>
            </w:r>
          </w:p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из них;</w:t>
            </w:r>
          </w:p>
          <w:p w:rsidR="003E110F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</w:t>
            </w:r>
            <w:r w:rsidR="003466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средств федерального бюджета – 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624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3D42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3533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</w:t>
            </w:r>
            <w:r w:rsidR="003E11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рублей, </w:t>
            </w:r>
          </w:p>
          <w:p w:rsidR="00C910EC" w:rsidRP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том числе:</w:t>
            </w:r>
          </w:p>
        </w:tc>
      </w:tr>
      <w:tr w:rsidR="003E110F" w:rsidTr="003E110F">
        <w:trPr>
          <w:trHeight w:val="7121"/>
        </w:trPr>
        <w:tc>
          <w:tcPr>
            <w:tcW w:w="2268" w:type="dxa"/>
            <w:tcBorders>
              <w:top w:val="nil"/>
            </w:tcBorders>
          </w:tcPr>
          <w:p w:rsidR="003E110F" w:rsidRPr="003E110F" w:rsidRDefault="003E110F" w:rsidP="003E110F">
            <w:pPr>
              <w:rPr>
                <w:rFonts w:eastAsia="Calibri"/>
              </w:rPr>
            </w:pPr>
          </w:p>
        </w:tc>
        <w:tc>
          <w:tcPr>
            <w:tcW w:w="7077" w:type="dxa"/>
            <w:tcBorders>
              <w:top w:val="nil"/>
            </w:tcBorders>
          </w:tcPr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2021 год – </w:t>
            </w:r>
            <w:r w:rsidR="003466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49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3466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E110F" w:rsidRDefault="00B71D9E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2022 год – 48</w:t>
            </w:r>
            <w:r w:rsidR="003E11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3D42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1533</w:t>
            </w:r>
            <w:r w:rsidR="003E11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год –</w:t>
            </w:r>
            <w:r w:rsidR="00B71D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2024 год – 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0,00 тыс. рублей 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областного бюджета – </w:t>
            </w:r>
            <w:r w:rsidR="00327918" w:rsidRPr="0032791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F1DC6">
              <w:rPr>
                <w:rFonts w:ascii="Times New Roman" w:hAnsi="Times New Roman" w:cs="Times New Roman"/>
                <w:sz w:val="28"/>
                <w:szCs w:val="28"/>
              </w:rPr>
              <w:t>870,5</w:t>
            </w:r>
            <w:r w:rsidR="00327918" w:rsidRPr="00327918">
              <w:rPr>
                <w:rFonts w:ascii="Times New Roman" w:hAnsi="Times New Roman" w:cs="Times New Roman"/>
                <w:sz w:val="28"/>
                <w:szCs w:val="28"/>
              </w:rPr>
              <w:t>7467</w:t>
            </w:r>
            <w:r w:rsidR="003279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числе: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2021 год – </w:t>
            </w:r>
            <w:r w:rsidR="0092064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3F2E2F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  <w:r w:rsidR="00A0157A" w:rsidRPr="005D29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01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– </w:t>
            </w:r>
            <w:r w:rsidR="00327918" w:rsidRPr="00327918">
              <w:rPr>
                <w:rFonts w:ascii="Times New Roman" w:hAnsi="Times New Roman" w:cs="Times New Roman"/>
                <w:sz w:val="28"/>
                <w:szCs w:val="28"/>
              </w:rPr>
              <w:t>6111,08467</w:t>
            </w:r>
            <w:r w:rsidR="003279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2023 год – </w:t>
            </w:r>
            <w:r w:rsidR="005762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2024 год – </w:t>
            </w:r>
            <w:r w:rsidR="00B71D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410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4861,5 тыс. рублей 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муниципального образования – </w:t>
            </w:r>
            <w:r w:rsidR="00327918" w:rsidRPr="003279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="000815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4208</w:t>
            </w:r>
            <w:r w:rsidR="00327918" w:rsidRPr="003279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0815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="00327918" w:rsidRPr="003279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="003279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числе: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2021 год – </w:t>
            </w:r>
            <w:r w:rsidR="00BF1DC6">
              <w:rPr>
                <w:rFonts w:ascii="Times New Roman" w:hAnsi="Times New Roman" w:cs="Times New Roman"/>
                <w:sz w:val="28"/>
                <w:szCs w:val="28"/>
              </w:rPr>
              <w:t>14228,</w:t>
            </w:r>
            <w:r w:rsidR="00A0157A" w:rsidRPr="005D2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1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– </w:t>
            </w:r>
            <w:r w:rsidR="00327918" w:rsidRPr="0032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15A8">
              <w:rPr>
                <w:rFonts w:ascii="Times New Roman" w:hAnsi="Times New Roman" w:cs="Times New Roman"/>
                <w:sz w:val="28"/>
                <w:szCs w:val="28"/>
              </w:rPr>
              <w:t>6068,3</w:t>
            </w:r>
            <w:r w:rsidR="00327918" w:rsidRPr="0032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год – 15</w:t>
            </w:r>
            <w:r w:rsidR="005762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B71D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15</w:t>
            </w:r>
            <w:r w:rsidR="00B71D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5762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="00B71D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13573,9 тыс. рублей </w:t>
            </w:r>
          </w:p>
        </w:tc>
      </w:tr>
    </w:tbl>
    <w:p w:rsidR="00C910EC" w:rsidRDefault="00C910EC" w:rsidP="00C910EC">
      <w:pPr>
        <w:pStyle w:val="a3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Абзац 3 раздела 5 «Ресурсное обеспечение Программы» изложить в новой редакции: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Общ</w:t>
      </w:r>
      <w:r>
        <w:rPr>
          <w:rFonts w:ascii="Times New Roman" w:eastAsia="Calibri" w:hAnsi="Times New Roman" w:cs="Times New Roman"/>
          <w:bCs/>
          <w:sz w:val="28"/>
          <w:szCs w:val="28"/>
        </w:rPr>
        <w:t>ая сумма на реализацию муниципальной программы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 счёт всех источников финансирования составит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F1DC6" w:rsidRPr="001368BF">
        <w:rPr>
          <w:rFonts w:ascii="Times New Roman" w:hAnsi="Times New Roman" w:cs="Times New Roman"/>
          <w:sz w:val="28"/>
          <w:szCs w:val="28"/>
        </w:rPr>
        <w:t>102</w:t>
      </w:r>
      <w:r w:rsidR="000815A8">
        <w:rPr>
          <w:rFonts w:ascii="Times New Roman" w:hAnsi="Times New Roman" w:cs="Times New Roman"/>
          <w:sz w:val="28"/>
          <w:szCs w:val="28"/>
        </w:rPr>
        <w:t>703,6</w:t>
      </w:r>
      <w:r w:rsidR="00BF1DC6" w:rsidRPr="001368BF">
        <w:rPr>
          <w:rFonts w:ascii="Times New Roman" w:hAnsi="Times New Roman" w:cs="Times New Roman"/>
          <w:sz w:val="28"/>
          <w:szCs w:val="28"/>
        </w:rPr>
        <w:t>7</w:t>
      </w:r>
      <w:r w:rsidR="00BF1DC6"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C910EC" w:rsidRPr="00803FC0" w:rsidRDefault="00C910EC" w:rsidP="00C910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BF1DC6">
        <w:rPr>
          <w:rFonts w:ascii="Times New Roman" w:eastAsia="Calibri" w:hAnsi="Times New Roman" w:cs="Times New Roman"/>
          <w:bCs/>
          <w:sz w:val="28"/>
          <w:szCs w:val="28"/>
        </w:rPr>
        <w:t>20458</w:t>
      </w:r>
      <w:r w:rsidR="00BF1DC6" w:rsidRPr="005D2946">
        <w:rPr>
          <w:rFonts w:ascii="Times New Roman" w:hAnsi="Times New Roman" w:cs="Times New Roman"/>
          <w:sz w:val="28"/>
          <w:szCs w:val="28"/>
        </w:rPr>
        <w:t>,</w:t>
      </w:r>
      <w:r w:rsidR="00BF1DC6">
        <w:rPr>
          <w:rFonts w:ascii="Times New Roman" w:hAnsi="Times New Roman" w:cs="Times New Roman"/>
          <w:sz w:val="28"/>
          <w:szCs w:val="28"/>
        </w:rPr>
        <w:t>7</w:t>
      </w:r>
      <w:r w:rsidR="00BF1DC6" w:rsidRPr="005D2946">
        <w:rPr>
          <w:rFonts w:ascii="Times New Roman" w:hAnsi="Times New Roman" w:cs="Times New Roman"/>
          <w:sz w:val="28"/>
          <w:szCs w:val="28"/>
        </w:rPr>
        <w:t>1</w:t>
      </w:r>
      <w:r w:rsidR="00BF1DC6"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C910EC" w:rsidRPr="0028299A" w:rsidRDefault="00C910EC" w:rsidP="00C910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2022 </w:t>
      </w:r>
      <w:r w:rsidRPr="0028299A">
        <w:rPr>
          <w:rFonts w:ascii="Times New Roman" w:eastAsia="Calibri" w:hAnsi="Times New Roman" w:cs="Times New Roman"/>
          <w:bCs/>
          <w:sz w:val="28"/>
          <w:szCs w:val="28"/>
        </w:rPr>
        <w:t xml:space="preserve">год – </w:t>
      </w:r>
      <w:r w:rsidR="001368BF" w:rsidRPr="001368BF">
        <w:rPr>
          <w:rFonts w:ascii="Times New Roman" w:hAnsi="Times New Roman" w:cs="Times New Roman"/>
          <w:sz w:val="28"/>
          <w:szCs w:val="28"/>
        </w:rPr>
        <w:t>22</w:t>
      </w:r>
      <w:r w:rsidR="000815A8">
        <w:rPr>
          <w:rFonts w:ascii="Times New Roman" w:hAnsi="Times New Roman" w:cs="Times New Roman"/>
          <w:sz w:val="28"/>
          <w:szCs w:val="28"/>
        </w:rPr>
        <w:t>227</w:t>
      </w:r>
      <w:r w:rsidR="001368BF" w:rsidRPr="001368BF">
        <w:rPr>
          <w:rFonts w:ascii="Times New Roman" w:hAnsi="Times New Roman" w:cs="Times New Roman"/>
          <w:sz w:val="28"/>
          <w:szCs w:val="28"/>
        </w:rPr>
        <w:t>,</w:t>
      </w:r>
      <w:r w:rsidR="000815A8">
        <w:rPr>
          <w:rFonts w:ascii="Times New Roman" w:hAnsi="Times New Roman" w:cs="Times New Roman"/>
          <w:sz w:val="28"/>
          <w:szCs w:val="28"/>
        </w:rPr>
        <w:t>7</w:t>
      </w:r>
      <w:r w:rsidR="001368BF" w:rsidRPr="001368BF">
        <w:rPr>
          <w:rFonts w:ascii="Times New Roman" w:hAnsi="Times New Roman" w:cs="Times New Roman"/>
          <w:sz w:val="28"/>
          <w:szCs w:val="28"/>
        </w:rPr>
        <w:t>2</w:t>
      </w:r>
      <w:r w:rsidR="001368BF">
        <w:rPr>
          <w:rFonts w:ascii="Times New Roman" w:hAnsi="Times New Roman" w:cs="Times New Roman"/>
          <w:sz w:val="24"/>
          <w:szCs w:val="24"/>
        </w:rPr>
        <w:t xml:space="preserve"> </w:t>
      </w:r>
      <w:r w:rsidR="00B71D9E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C910EC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2023 год – </w:t>
      </w:r>
      <w:r w:rsidR="00B71D9E">
        <w:rPr>
          <w:rFonts w:ascii="Times New Roman" w:eastAsia="Calibri" w:hAnsi="Times New Roman" w:cs="Times New Roman"/>
          <w:bCs/>
          <w:sz w:val="28"/>
          <w:szCs w:val="28"/>
        </w:rPr>
        <w:t>20754,6</w:t>
      </w:r>
      <w:r w:rsidR="00A20FE7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71D9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:rsidR="00B71D9E" w:rsidRDefault="00C910EC" w:rsidP="00B71D9E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2024 </w:t>
      </w:r>
      <w:r w:rsidRPr="0028299A">
        <w:rPr>
          <w:rFonts w:ascii="Times New Roman" w:eastAsia="Calibri" w:hAnsi="Times New Roman" w:cs="Times New Roman"/>
          <w:bCs/>
          <w:sz w:val="28"/>
          <w:szCs w:val="28"/>
        </w:rPr>
        <w:t xml:space="preserve">год – </w:t>
      </w:r>
      <w:r w:rsidR="00B71D9E">
        <w:rPr>
          <w:rFonts w:ascii="Times New Roman" w:eastAsia="Calibri" w:hAnsi="Times New Roman" w:cs="Times New Roman"/>
          <w:bCs/>
          <w:sz w:val="28"/>
          <w:szCs w:val="28"/>
        </w:rPr>
        <w:t>20827,2</w:t>
      </w:r>
      <w:r w:rsidR="00A20FE7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71D9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 w:rsidR="00B71D9E"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910EC" w:rsidRPr="00803FC0" w:rsidRDefault="00C910EC" w:rsidP="00B71D9E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18435,4 тыс. рублей 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из них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за счёт средств федерального бюджета –</w:t>
      </w:r>
      <w:r w:rsidR="005D29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D420F">
        <w:rPr>
          <w:rFonts w:ascii="Times New Roman" w:eastAsia="Calibri" w:hAnsi="Times New Roman" w:cs="Times New Roman"/>
          <w:bCs/>
          <w:sz w:val="28"/>
          <w:szCs w:val="28"/>
        </w:rPr>
        <w:t>624,23533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C910EC" w:rsidRPr="00803FC0" w:rsidRDefault="00C910EC" w:rsidP="00C910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2021 год – </w:t>
      </w:r>
      <w:r w:rsidR="005D2946" w:rsidRPr="005D2946">
        <w:rPr>
          <w:rFonts w:ascii="Times New Roman" w:hAnsi="Times New Roman" w:cs="Times New Roman"/>
          <w:sz w:val="28"/>
          <w:szCs w:val="28"/>
        </w:rPr>
        <w:t>49,22</w:t>
      </w:r>
      <w:r w:rsidR="005D2946"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2022 год – </w:t>
      </w:r>
      <w:r w:rsidR="00B71D9E">
        <w:rPr>
          <w:rFonts w:ascii="Times New Roman" w:eastAsia="Calibri" w:hAnsi="Times New Roman" w:cs="Times New Roman"/>
          <w:bCs/>
          <w:sz w:val="28"/>
          <w:szCs w:val="28"/>
        </w:rPr>
        <w:t>48,3</w:t>
      </w:r>
      <w:r w:rsidR="003D420F">
        <w:rPr>
          <w:rFonts w:ascii="Times New Roman" w:eastAsia="Calibri" w:hAnsi="Times New Roman" w:cs="Times New Roman"/>
          <w:bCs/>
          <w:sz w:val="28"/>
          <w:szCs w:val="28"/>
        </w:rPr>
        <w:t>1533</w:t>
      </w:r>
      <w:r w:rsidR="00B71D9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2023 год – 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 xml:space="preserve">255,6 </w:t>
      </w:r>
      <w:r w:rsidR="00B71D9E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2024 год – 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 xml:space="preserve">271,1 </w:t>
      </w:r>
      <w:r w:rsidR="00B71D9E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0,00 тыс. рублей 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за счёт средств областного бюджета – </w:t>
      </w:r>
      <w:r w:rsidR="00BF1DC6" w:rsidRPr="00327918">
        <w:rPr>
          <w:rFonts w:ascii="Times New Roman" w:hAnsi="Times New Roman" w:cs="Times New Roman"/>
          <w:sz w:val="28"/>
          <w:szCs w:val="28"/>
        </w:rPr>
        <w:t>27</w:t>
      </w:r>
      <w:r w:rsidR="00BF1DC6">
        <w:rPr>
          <w:rFonts w:ascii="Times New Roman" w:hAnsi="Times New Roman" w:cs="Times New Roman"/>
          <w:sz w:val="28"/>
          <w:szCs w:val="28"/>
        </w:rPr>
        <w:t>870,5</w:t>
      </w:r>
      <w:r w:rsidR="00BF1DC6" w:rsidRPr="00327918">
        <w:rPr>
          <w:rFonts w:ascii="Times New Roman" w:hAnsi="Times New Roman" w:cs="Times New Roman"/>
          <w:sz w:val="28"/>
          <w:szCs w:val="28"/>
        </w:rPr>
        <w:t>7467</w:t>
      </w:r>
      <w:r w:rsidR="00BF1DC6">
        <w:rPr>
          <w:rFonts w:ascii="Times New Roman" w:hAnsi="Times New Roman" w:cs="Times New Roman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2021 год – </w:t>
      </w:r>
      <w:r w:rsidR="00BF1DC6">
        <w:rPr>
          <w:rFonts w:ascii="Times New Roman" w:hAnsi="Times New Roman" w:cs="Times New Roman"/>
          <w:sz w:val="28"/>
          <w:szCs w:val="28"/>
        </w:rPr>
        <w:t>6181,2</w:t>
      </w:r>
      <w:r w:rsidR="00BF1DC6" w:rsidRPr="005D2946">
        <w:rPr>
          <w:rFonts w:ascii="Times New Roman" w:hAnsi="Times New Roman" w:cs="Times New Roman"/>
          <w:sz w:val="28"/>
          <w:szCs w:val="28"/>
        </w:rPr>
        <w:t>9</w:t>
      </w:r>
      <w:r w:rsidR="00BF1DC6"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E50A57" w:rsidRDefault="00C910EC" w:rsidP="00E50A5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год – </w:t>
      </w:r>
      <w:r w:rsidR="00327918" w:rsidRPr="00327918">
        <w:rPr>
          <w:rFonts w:ascii="Times New Roman" w:hAnsi="Times New Roman" w:cs="Times New Roman"/>
          <w:sz w:val="28"/>
          <w:szCs w:val="28"/>
        </w:rPr>
        <w:t>6111,08467</w:t>
      </w:r>
      <w:r w:rsidR="00327918">
        <w:rPr>
          <w:rFonts w:ascii="Times New Roman" w:hAnsi="Times New Roman" w:cs="Times New Roman"/>
        </w:rPr>
        <w:t xml:space="preserve"> </w:t>
      </w:r>
      <w:r w:rsidR="00E50A57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  <w:r w:rsidR="00E50A57"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50A57" w:rsidRPr="00E50A57" w:rsidRDefault="00C910EC" w:rsidP="00E50A5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0A57">
        <w:rPr>
          <w:rFonts w:ascii="Times New Roman" w:eastAsia="Calibri" w:hAnsi="Times New Roman" w:cs="Times New Roman"/>
          <w:bCs/>
          <w:sz w:val="28"/>
          <w:szCs w:val="28"/>
        </w:rPr>
        <w:t xml:space="preserve">год – </w:t>
      </w:r>
      <w:r w:rsidR="00E50A57" w:rsidRPr="00E50A5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>306</w:t>
      </w:r>
      <w:r w:rsidR="00E50A57" w:rsidRPr="00E50A5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50A57" w:rsidRPr="00E50A57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:rsidR="00E50A57" w:rsidRPr="00E50A57" w:rsidRDefault="00C910EC" w:rsidP="00E50A57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0A57">
        <w:rPr>
          <w:rFonts w:ascii="Times New Roman" w:eastAsia="Calibri" w:hAnsi="Times New Roman" w:cs="Times New Roman"/>
          <w:bCs/>
          <w:sz w:val="28"/>
          <w:szCs w:val="28"/>
        </w:rPr>
        <w:t xml:space="preserve">2024 год – </w:t>
      </w:r>
      <w:r w:rsidR="00E50A57" w:rsidRPr="00E50A5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>410</w:t>
      </w:r>
      <w:r w:rsidR="00E50A57" w:rsidRPr="00E50A5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50A57" w:rsidRPr="00E50A57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:rsidR="00C910EC" w:rsidRPr="00E50A57" w:rsidRDefault="00E50A57" w:rsidP="00E50A5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C910EC" w:rsidRPr="00E50A57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4861,5 тыс. рублей </w:t>
      </w:r>
    </w:p>
    <w:p w:rsidR="00C910EC" w:rsidRPr="00803FC0" w:rsidRDefault="00C910EC" w:rsidP="00C910EC">
      <w:pPr>
        <w:pStyle w:val="a3"/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за счёт средств муниципального образования – </w:t>
      </w:r>
      <w:r w:rsidR="000815A8" w:rsidRPr="00327918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0815A8">
        <w:rPr>
          <w:rFonts w:ascii="Times New Roman" w:eastAsia="Calibri" w:hAnsi="Times New Roman" w:cs="Times New Roman"/>
          <w:bCs/>
          <w:sz w:val="28"/>
          <w:szCs w:val="28"/>
        </w:rPr>
        <w:t>4208</w:t>
      </w:r>
      <w:r w:rsidR="000815A8" w:rsidRPr="0032791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0815A8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0815A8" w:rsidRPr="00327918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0815A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2021 год – </w:t>
      </w:r>
      <w:r w:rsidR="00BF1DC6">
        <w:rPr>
          <w:rFonts w:ascii="Times New Roman" w:hAnsi="Times New Roman" w:cs="Times New Roman"/>
          <w:sz w:val="28"/>
          <w:szCs w:val="28"/>
        </w:rPr>
        <w:t>14228,</w:t>
      </w:r>
      <w:r w:rsidR="00BF1DC6" w:rsidRPr="005D2946">
        <w:rPr>
          <w:rFonts w:ascii="Times New Roman" w:hAnsi="Times New Roman" w:cs="Times New Roman"/>
          <w:sz w:val="28"/>
          <w:szCs w:val="28"/>
        </w:rPr>
        <w:t>2</w:t>
      </w:r>
      <w:r w:rsidR="00BF1DC6"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2022 год – </w:t>
      </w:r>
      <w:r w:rsidR="000815A8" w:rsidRPr="00327918">
        <w:rPr>
          <w:rFonts w:ascii="Times New Roman" w:hAnsi="Times New Roman" w:cs="Times New Roman"/>
          <w:sz w:val="28"/>
          <w:szCs w:val="28"/>
        </w:rPr>
        <w:t>1</w:t>
      </w:r>
      <w:r w:rsidR="000815A8">
        <w:rPr>
          <w:rFonts w:ascii="Times New Roman" w:hAnsi="Times New Roman" w:cs="Times New Roman"/>
          <w:sz w:val="28"/>
          <w:szCs w:val="28"/>
        </w:rPr>
        <w:t>6068,3</w:t>
      </w:r>
      <w:r w:rsidR="000815A8" w:rsidRPr="00327918">
        <w:rPr>
          <w:rFonts w:ascii="Times New Roman" w:hAnsi="Times New Roman" w:cs="Times New Roman"/>
          <w:sz w:val="28"/>
          <w:szCs w:val="28"/>
        </w:rPr>
        <w:t>2</w:t>
      </w:r>
      <w:r w:rsidR="000815A8"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2023 год – </w:t>
      </w:r>
      <w:r w:rsidR="00E50A57">
        <w:rPr>
          <w:rFonts w:ascii="Times New Roman" w:eastAsia="Calibri" w:hAnsi="Times New Roman" w:cs="Times New Roman"/>
          <w:bCs/>
          <w:sz w:val="28"/>
          <w:szCs w:val="28"/>
        </w:rPr>
        <w:t>151</w:t>
      </w:r>
      <w:r w:rsidR="005762CF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50A5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50A57">
        <w:rPr>
          <w:rFonts w:ascii="Times New Roman" w:eastAsia="Calibri" w:hAnsi="Times New Roman" w:cs="Times New Roman"/>
          <w:bCs/>
          <w:sz w:val="28"/>
          <w:szCs w:val="28"/>
        </w:rPr>
        <w:t xml:space="preserve">2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2024 год – </w:t>
      </w:r>
      <w:r w:rsidR="00E50A57">
        <w:rPr>
          <w:rFonts w:ascii="Times New Roman" w:eastAsia="Calibri" w:hAnsi="Times New Roman" w:cs="Times New Roman"/>
          <w:bCs/>
          <w:sz w:val="28"/>
          <w:szCs w:val="28"/>
        </w:rPr>
        <w:t>151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>45</w:t>
      </w:r>
      <w:r w:rsidR="00E50A5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E50A57">
        <w:rPr>
          <w:rFonts w:ascii="Times New Roman" w:eastAsia="Calibri" w:hAnsi="Times New Roman" w:cs="Times New Roman"/>
          <w:bCs/>
          <w:sz w:val="28"/>
          <w:szCs w:val="28"/>
        </w:rPr>
        <w:t xml:space="preserve">2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C910EC" w:rsidRPr="0028299A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2025 год – 13573,9 тыс. рублей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48053C" w:rsidRDefault="00C910EC" w:rsidP="00C910EC">
      <w:pPr>
        <w:pStyle w:val="a3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разделе 5 «Ресурсное обеспечение Программы» таблицу «Объём финансирования Программы по основным направлениям финансирования по годам» изложить в новой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1134"/>
        <w:gridCol w:w="1134"/>
        <w:gridCol w:w="1134"/>
        <w:gridCol w:w="1134"/>
        <w:gridCol w:w="1105"/>
      </w:tblGrid>
      <w:tr w:rsidR="0048053C" w:rsidRPr="00A24D76" w:rsidTr="00E50A57">
        <w:trPr>
          <w:trHeight w:val="495"/>
        </w:trPr>
        <w:tc>
          <w:tcPr>
            <w:tcW w:w="2547" w:type="dxa"/>
            <w:vMerge w:val="restart"/>
          </w:tcPr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 </w:t>
            </w:r>
          </w:p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7" w:type="dxa"/>
            <w:gridSpan w:val="6"/>
          </w:tcPr>
          <w:p w:rsidR="0048053C" w:rsidRPr="00754679" w:rsidRDefault="0048053C" w:rsidP="005D294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  <w:p w:rsidR="0048053C" w:rsidRPr="00754679" w:rsidRDefault="0048053C" w:rsidP="005D294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</w:tr>
      <w:tr w:rsidR="0048053C" w:rsidRPr="00A24D76" w:rsidTr="00E50A57">
        <w:trPr>
          <w:trHeight w:val="330"/>
        </w:trPr>
        <w:tc>
          <w:tcPr>
            <w:tcW w:w="2547" w:type="dxa"/>
            <w:vMerge/>
          </w:tcPr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41" w:type="dxa"/>
            <w:gridSpan w:val="5"/>
          </w:tcPr>
          <w:p w:rsidR="0048053C" w:rsidRPr="00754679" w:rsidRDefault="0048053C" w:rsidP="005D294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48053C" w:rsidRPr="00A24D76" w:rsidTr="00E50A57">
        <w:tc>
          <w:tcPr>
            <w:tcW w:w="2547" w:type="dxa"/>
            <w:vMerge/>
          </w:tcPr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05" w:type="dxa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48053C" w:rsidRPr="00A24D76" w:rsidTr="00E50A57">
        <w:trPr>
          <w:trHeight w:val="625"/>
        </w:trPr>
        <w:tc>
          <w:tcPr>
            <w:tcW w:w="2547" w:type="dxa"/>
          </w:tcPr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276" w:type="dxa"/>
          </w:tcPr>
          <w:p w:rsidR="0048053C" w:rsidRPr="00754679" w:rsidRDefault="0048053C" w:rsidP="005D29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053C" w:rsidRPr="00A24D76" w:rsidTr="00E50A57">
        <w:tc>
          <w:tcPr>
            <w:tcW w:w="2547" w:type="dxa"/>
          </w:tcPr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276" w:type="dxa"/>
            <w:vAlign w:val="center"/>
          </w:tcPr>
          <w:p w:rsidR="0048053C" w:rsidRPr="00BF1DC6" w:rsidRDefault="000815A8" w:rsidP="000815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102703</w:t>
            </w:r>
            <w:r w:rsidR="00BF1DC6" w:rsidRPr="00BF1D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BF1DC6" w:rsidRPr="00BF1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48053C" w:rsidRPr="00BF1DC6" w:rsidRDefault="00BF1DC6" w:rsidP="00CB4F6B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BF1DC6">
              <w:rPr>
                <w:rFonts w:ascii="Times New Roman" w:eastAsia="Calibri" w:hAnsi="Times New Roman" w:cs="Times New Roman"/>
                <w:bCs/>
              </w:rPr>
              <w:t>20458</w:t>
            </w:r>
            <w:r w:rsidRPr="00BF1DC6">
              <w:rPr>
                <w:rFonts w:ascii="Times New Roman" w:hAnsi="Times New Roman" w:cs="Times New Roman"/>
              </w:rPr>
              <w:t>,71</w:t>
            </w:r>
          </w:p>
        </w:tc>
        <w:tc>
          <w:tcPr>
            <w:tcW w:w="1134" w:type="dxa"/>
            <w:vAlign w:val="center"/>
          </w:tcPr>
          <w:p w:rsidR="0048053C" w:rsidRPr="005762CF" w:rsidRDefault="001368BF" w:rsidP="000815A8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815A8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15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8053C" w:rsidRPr="005762CF" w:rsidRDefault="00E50A57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20754,6</w:t>
            </w:r>
            <w:r w:rsidR="005762CF" w:rsidRPr="00576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8053C" w:rsidRPr="005762CF" w:rsidRDefault="00E50A57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20827,</w:t>
            </w:r>
            <w:r w:rsidR="005762CF" w:rsidRPr="00576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576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48053C" w:rsidRPr="004B67C7" w:rsidRDefault="00072B35" w:rsidP="005664E5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64E5">
              <w:rPr>
                <w:rFonts w:ascii="Times New Roman" w:hAnsi="Times New Roman" w:cs="Times New Roman"/>
                <w:sz w:val="24"/>
                <w:szCs w:val="24"/>
              </w:rPr>
              <w:t>435, 4</w:t>
            </w:r>
          </w:p>
        </w:tc>
      </w:tr>
      <w:tr w:rsidR="0048053C" w:rsidRPr="00B95D0E" w:rsidTr="00E50A57">
        <w:trPr>
          <w:trHeight w:val="938"/>
        </w:trPr>
        <w:tc>
          <w:tcPr>
            <w:tcW w:w="2547" w:type="dxa"/>
          </w:tcPr>
          <w:p w:rsidR="0048053C" w:rsidRPr="00754679" w:rsidRDefault="009F0E71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48053C" w:rsidRPr="0092064F" w:rsidRDefault="000815A8" w:rsidP="00BA2B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102703</w:t>
            </w:r>
            <w:r w:rsidRPr="00BF1D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Pr="00BF1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48053C" w:rsidRPr="00754679" w:rsidRDefault="00BF1DC6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DC6">
              <w:rPr>
                <w:rFonts w:ascii="Times New Roman" w:eastAsia="Calibri" w:hAnsi="Times New Roman" w:cs="Times New Roman"/>
                <w:bCs/>
              </w:rPr>
              <w:t>20458</w:t>
            </w:r>
            <w:r w:rsidRPr="00BF1DC6">
              <w:rPr>
                <w:rFonts w:ascii="Times New Roman" w:hAnsi="Times New Roman" w:cs="Times New Roman"/>
              </w:rPr>
              <w:t>,71</w:t>
            </w:r>
          </w:p>
        </w:tc>
        <w:tc>
          <w:tcPr>
            <w:tcW w:w="1134" w:type="dxa"/>
            <w:vAlign w:val="center"/>
          </w:tcPr>
          <w:p w:rsidR="0048053C" w:rsidRPr="00754679" w:rsidRDefault="000815A8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48053C" w:rsidRPr="00754679" w:rsidRDefault="004F490A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20754,62</w:t>
            </w:r>
          </w:p>
        </w:tc>
        <w:tc>
          <w:tcPr>
            <w:tcW w:w="1134" w:type="dxa"/>
            <w:vAlign w:val="center"/>
          </w:tcPr>
          <w:p w:rsidR="0048053C" w:rsidRPr="00754679" w:rsidRDefault="00A20FE7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20827,22</w:t>
            </w:r>
          </w:p>
        </w:tc>
        <w:tc>
          <w:tcPr>
            <w:tcW w:w="1105" w:type="dxa"/>
            <w:vAlign w:val="center"/>
          </w:tcPr>
          <w:p w:rsidR="0048053C" w:rsidRPr="004B67C7" w:rsidRDefault="005664E5" w:rsidP="005664E5">
            <w:pPr>
              <w:spacing w:after="0" w:line="360" w:lineRule="auto"/>
              <w:ind w:left="-48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18435,4</w:t>
            </w:r>
          </w:p>
        </w:tc>
      </w:tr>
    </w:tbl>
    <w:p w:rsidR="00422E0B" w:rsidRPr="00422E0B" w:rsidRDefault="00422E0B" w:rsidP="00422E0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E0B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</w:p>
    <w:p w:rsidR="00422E0B" w:rsidRDefault="00422E0B" w:rsidP="00422E0B">
      <w:pPr>
        <w:pStyle w:val="a3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E0B">
        <w:rPr>
          <w:rFonts w:ascii="Times New Roman" w:eastAsia="Calibri" w:hAnsi="Times New Roman" w:cs="Times New Roman"/>
          <w:bCs/>
          <w:sz w:val="28"/>
          <w:szCs w:val="28"/>
        </w:rPr>
        <w:t>Таблицу «Расходы на реализацию муниципальной программы за счёт средств бюджета му</w:t>
      </w:r>
      <w:r w:rsidR="00B82822">
        <w:rPr>
          <w:rFonts w:ascii="Times New Roman" w:eastAsia="Calibri" w:hAnsi="Times New Roman" w:cs="Times New Roman"/>
          <w:bCs/>
          <w:sz w:val="28"/>
          <w:szCs w:val="28"/>
        </w:rPr>
        <w:t>ниципального округа» (Приложение</w:t>
      </w:r>
      <w:r w:rsidRPr="00422E0B">
        <w:rPr>
          <w:rFonts w:ascii="Times New Roman" w:eastAsia="Calibri" w:hAnsi="Times New Roman" w:cs="Times New Roman"/>
          <w:bCs/>
          <w:sz w:val="28"/>
          <w:szCs w:val="28"/>
        </w:rPr>
        <w:t xml:space="preserve"> № 3 к муниципальной программе) изложить в новой редакции</w:t>
      </w:r>
      <w:r w:rsidR="00CC0C4F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№ 1</w:t>
      </w:r>
      <w:r w:rsidRPr="00422E0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8053C" w:rsidRPr="00422E0B" w:rsidRDefault="0048053C" w:rsidP="00422E0B">
      <w:pPr>
        <w:pStyle w:val="a3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E0B">
        <w:rPr>
          <w:rFonts w:ascii="Times New Roman" w:eastAsia="Calibri" w:hAnsi="Times New Roman" w:cs="Times New Roman"/>
          <w:bCs/>
          <w:sz w:val="28"/>
          <w:szCs w:val="28"/>
        </w:rPr>
        <w:t>Таблицу «</w:t>
      </w:r>
      <w:r w:rsidR="00861EB1" w:rsidRPr="00422E0B">
        <w:rPr>
          <w:rFonts w:ascii="Times New Roman" w:eastAsia="Calibri" w:hAnsi="Times New Roman" w:cs="Times New Roman"/>
          <w:bCs/>
          <w:sz w:val="28"/>
          <w:szCs w:val="28"/>
        </w:rPr>
        <w:t>Прогнозная (справочная) оценка ресурсного обеспечения реализации</w:t>
      </w:r>
      <w:r w:rsidRPr="00422E0B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программы за счёт</w:t>
      </w:r>
      <w:r w:rsidR="00861EB1" w:rsidRPr="00422E0B">
        <w:rPr>
          <w:rFonts w:ascii="Times New Roman" w:eastAsia="Calibri" w:hAnsi="Times New Roman" w:cs="Times New Roman"/>
          <w:bCs/>
          <w:sz w:val="28"/>
          <w:szCs w:val="28"/>
        </w:rPr>
        <w:t xml:space="preserve"> всех источников финансирования</w:t>
      </w:r>
      <w:r w:rsidRPr="00422E0B">
        <w:rPr>
          <w:rFonts w:ascii="Times New Roman" w:eastAsia="Calibri" w:hAnsi="Times New Roman" w:cs="Times New Roman"/>
          <w:bCs/>
          <w:sz w:val="28"/>
          <w:szCs w:val="28"/>
        </w:rPr>
        <w:t>» (Приложени</w:t>
      </w:r>
      <w:r w:rsidR="00B82822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422E0B">
        <w:rPr>
          <w:rFonts w:ascii="Times New Roman" w:eastAsia="Calibri" w:hAnsi="Times New Roman" w:cs="Times New Roman"/>
          <w:bCs/>
          <w:sz w:val="28"/>
          <w:szCs w:val="28"/>
        </w:rPr>
        <w:t xml:space="preserve"> № 4 к муниципальной программе) изложить в новой редакции</w:t>
      </w:r>
      <w:r w:rsidR="00CC0C4F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№ 2</w:t>
      </w:r>
      <w:r w:rsidRPr="00422E0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42663" w:rsidRPr="00422E0B" w:rsidRDefault="00542663" w:rsidP="00422E0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E0B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C91B7C" w:rsidRDefault="00C91B7C" w:rsidP="00F50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B7C" w:rsidRPr="00CC0C4F" w:rsidRDefault="00C91B7C" w:rsidP="00F50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C4F" w:rsidRPr="00CC0C4F" w:rsidRDefault="00CC0C4F" w:rsidP="00CC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4F"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CC0C4F" w:rsidRPr="00CC0C4F" w:rsidRDefault="00CC0C4F" w:rsidP="00CC0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4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CC0C4F">
        <w:rPr>
          <w:rFonts w:ascii="Times New Roman" w:hAnsi="Times New Roman" w:cs="Times New Roman"/>
          <w:sz w:val="28"/>
          <w:szCs w:val="28"/>
        </w:rPr>
        <w:tab/>
      </w:r>
      <w:r w:rsidRPr="00CC0C4F">
        <w:rPr>
          <w:rFonts w:ascii="Times New Roman" w:hAnsi="Times New Roman" w:cs="Times New Roman"/>
          <w:sz w:val="28"/>
          <w:szCs w:val="28"/>
        </w:rPr>
        <w:tab/>
      </w:r>
      <w:r w:rsidRPr="00CC0C4F">
        <w:rPr>
          <w:rFonts w:ascii="Times New Roman" w:hAnsi="Times New Roman" w:cs="Times New Roman"/>
          <w:sz w:val="28"/>
          <w:szCs w:val="28"/>
        </w:rPr>
        <w:tab/>
      </w:r>
      <w:r w:rsidRPr="00CC0C4F">
        <w:rPr>
          <w:rFonts w:ascii="Times New Roman" w:hAnsi="Times New Roman" w:cs="Times New Roman"/>
          <w:sz w:val="28"/>
          <w:szCs w:val="28"/>
        </w:rPr>
        <w:tab/>
      </w:r>
      <w:r w:rsidRPr="00CC0C4F">
        <w:rPr>
          <w:rFonts w:ascii="Times New Roman" w:hAnsi="Times New Roman" w:cs="Times New Roman"/>
          <w:sz w:val="28"/>
          <w:szCs w:val="28"/>
        </w:rPr>
        <w:tab/>
      </w:r>
      <w:r w:rsidRPr="00CC0C4F">
        <w:rPr>
          <w:rFonts w:ascii="Times New Roman" w:hAnsi="Times New Roman" w:cs="Times New Roman"/>
          <w:sz w:val="28"/>
          <w:szCs w:val="28"/>
        </w:rPr>
        <w:tab/>
        <w:t xml:space="preserve"> С.Ю. Галкин</w:t>
      </w:r>
    </w:p>
    <w:p w:rsidR="00D67FB4" w:rsidRPr="00CC0C4F" w:rsidRDefault="00D67FB4" w:rsidP="00D67F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C4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33AD" w:rsidRPr="00CC0C4F" w:rsidRDefault="006D33AD" w:rsidP="00D67FB4">
      <w:pPr>
        <w:spacing w:after="0" w:line="240" w:lineRule="auto"/>
        <w:outlineLvl w:val="0"/>
        <w:rPr>
          <w:rFonts w:ascii="Times New Roman" w:hAnsi="Times New Roman" w:cs="Times New Roman"/>
          <w:sz w:val="10"/>
          <w:szCs w:val="10"/>
        </w:rPr>
      </w:pPr>
    </w:p>
    <w:p w:rsidR="00542663" w:rsidRPr="00CC0C4F" w:rsidRDefault="00542663" w:rsidP="00D67FB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C0C4F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542663" w:rsidRPr="00CC0C4F" w:rsidRDefault="00542663" w:rsidP="00D67FB4">
      <w:pPr>
        <w:spacing w:after="0" w:line="240" w:lineRule="auto"/>
        <w:rPr>
          <w:rFonts w:ascii="Times New Roman" w:hAnsi="Times New Roman" w:cs="Times New Roman"/>
        </w:rPr>
      </w:pPr>
    </w:p>
    <w:p w:rsidR="00FE2A44" w:rsidRPr="00716BD6" w:rsidRDefault="00CC0C4F" w:rsidP="001E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E2A44" w:rsidRPr="00716BD6" w:rsidSect="00476679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C0C4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76EA2" w:rsidRPr="004A362E" w:rsidRDefault="00AD2B50" w:rsidP="00AD2B50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422E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A76EA2" w:rsidRPr="004A362E">
        <w:rPr>
          <w:rFonts w:ascii="Times New Roman" w:hAnsi="Times New Roman" w:cs="Times New Roman"/>
          <w:sz w:val="28"/>
          <w:szCs w:val="28"/>
        </w:rPr>
        <w:t>Приложение №</w:t>
      </w:r>
      <w:r w:rsidR="00CC0C4F">
        <w:rPr>
          <w:rFonts w:ascii="Times New Roman" w:hAnsi="Times New Roman" w:cs="Times New Roman"/>
          <w:sz w:val="28"/>
          <w:szCs w:val="28"/>
        </w:rPr>
        <w:t>1</w:t>
      </w:r>
      <w:r w:rsidR="00A76EA2" w:rsidRPr="004A362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76EA2" w:rsidRDefault="00A76EA2" w:rsidP="0054266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AD2B50" w:rsidRDefault="00AD2B50" w:rsidP="00AD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УТВЕРЖДЕНЫ</w:t>
      </w:r>
    </w:p>
    <w:p w:rsidR="00AD2B50" w:rsidRDefault="00AD2B50" w:rsidP="0054266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AD2B50" w:rsidRDefault="00670E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E0B46">
        <w:rPr>
          <w:rFonts w:ascii="Times New Roman" w:hAnsi="Times New Roman" w:cs="Times New Roman"/>
          <w:sz w:val="28"/>
          <w:szCs w:val="28"/>
        </w:rPr>
        <w:t>12.05.2022</w:t>
      </w:r>
      <w:r w:rsidR="000815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2B50">
        <w:rPr>
          <w:rFonts w:ascii="Times New Roman" w:hAnsi="Times New Roman" w:cs="Times New Roman"/>
          <w:sz w:val="28"/>
          <w:szCs w:val="28"/>
        </w:rPr>
        <w:t xml:space="preserve">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B46">
        <w:rPr>
          <w:rFonts w:ascii="Times New Roman" w:hAnsi="Times New Roman" w:cs="Times New Roman"/>
          <w:sz w:val="28"/>
          <w:szCs w:val="28"/>
        </w:rPr>
        <w:t>313</w:t>
      </w:r>
    </w:p>
    <w:p w:rsidR="00AD2B50" w:rsidRDefault="00AD2B50" w:rsidP="0054266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542663" w:rsidRPr="00B27A0D" w:rsidRDefault="00542663" w:rsidP="00542663">
      <w:pPr>
        <w:tabs>
          <w:tab w:val="center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663" w:rsidRPr="00C91B7C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B7C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за счёт средств бюджета муниципального округа</w:t>
      </w:r>
    </w:p>
    <w:p w:rsidR="00542663" w:rsidRPr="00B27A0D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9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2613"/>
        <w:gridCol w:w="1134"/>
        <w:gridCol w:w="1276"/>
        <w:gridCol w:w="1134"/>
        <w:gridCol w:w="1134"/>
        <w:gridCol w:w="1134"/>
        <w:gridCol w:w="1275"/>
      </w:tblGrid>
      <w:tr w:rsidR="00542663" w:rsidRPr="00B27A0D" w:rsidTr="006C0389">
        <w:trPr>
          <w:trHeight w:val="35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</w:t>
            </w:r>
          </w:p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42663" w:rsidRPr="00B27A0D" w:rsidTr="006C0389">
        <w:trPr>
          <w:trHeight w:val="48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42663" w:rsidRPr="00B27A0D" w:rsidRDefault="00542663" w:rsidP="006C0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42663" w:rsidRPr="00B27A0D" w:rsidRDefault="00542663" w:rsidP="006C0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42663" w:rsidRPr="00B27A0D" w:rsidRDefault="00542663" w:rsidP="006C0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00BCF" w:rsidRPr="00B27A0D" w:rsidTr="006C0389">
        <w:trPr>
          <w:trHeight w:val="6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0BCF" w:rsidRPr="00B27A0D" w:rsidRDefault="00000BCF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</w:p>
          <w:p w:rsidR="00000BCF" w:rsidRPr="00B27A0D" w:rsidRDefault="00000BCF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CF" w:rsidRPr="00B27A0D" w:rsidRDefault="00000BCF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CF" w:rsidRPr="00B27A0D" w:rsidRDefault="00000BCF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CF" w:rsidRPr="00B27A0D" w:rsidRDefault="00000BCF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0BCF" w:rsidRPr="00B27A0D" w:rsidRDefault="00000BCF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культуры» </w:t>
            </w:r>
          </w:p>
          <w:p w:rsidR="00000BCF" w:rsidRPr="00B27A0D" w:rsidRDefault="00000BCF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на 2021-2025 годы</w:t>
            </w:r>
          </w:p>
          <w:p w:rsidR="00000BCF" w:rsidRPr="00B27A0D" w:rsidRDefault="00000BCF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</w:tcPr>
          <w:p w:rsidR="00000BCF" w:rsidRPr="00B27A0D" w:rsidRDefault="00000BCF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00BCF" w:rsidRPr="00FE2A44" w:rsidRDefault="00000BCF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44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  <w:r w:rsidR="00670E50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BCF" w:rsidRPr="00B76BE5" w:rsidRDefault="00000BCF" w:rsidP="000815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5A8">
              <w:rPr>
                <w:rFonts w:ascii="Times New Roman" w:hAnsi="Times New Roman" w:cs="Times New Roman"/>
                <w:sz w:val="24"/>
                <w:szCs w:val="24"/>
              </w:rPr>
              <w:t>6068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1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BCF" w:rsidRPr="00B76BE5" w:rsidRDefault="00000BCF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15192,52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BCF" w:rsidRPr="00B76BE5" w:rsidRDefault="00000BCF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15145,92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BCF" w:rsidRPr="00B76BE5" w:rsidRDefault="00000BCF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13573,9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BCF" w:rsidRPr="00B76BE5" w:rsidRDefault="00000BCF" w:rsidP="001873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1873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4208</w:t>
            </w:r>
            <w:r w:rsidRPr="00B27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1873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0A38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42663" w:rsidRPr="00B27A0D" w:rsidTr="006C0389">
        <w:trPr>
          <w:trHeight w:val="640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542663" w:rsidRPr="00B27A0D" w:rsidRDefault="00542663" w:rsidP="006C0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542663" w:rsidRPr="00B27A0D" w:rsidRDefault="00542663" w:rsidP="006C0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left w:val="single" w:sz="4" w:space="0" w:color="000000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политики администрации Кикнурского муниципального округа    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663" w:rsidRPr="00B27A0D" w:rsidTr="006C0389">
        <w:trPr>
          <w:trHeight w:val="83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6C0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6C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Развитие культуры Кикнурского муниципального округа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политики администрации Кикнурского муниципального округа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B837AC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7F0985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7F0985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E757B6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42663" w:rsidRPr="00B27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7F0985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542663" w:rsidRPr="00B27A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00BCF" w:rsidRPr="00B27A0D" w:rsidTr="006C0389">
        <w:trPr>
          <w:trHeight w:val="100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0BCF" w:rsidRPr="00B27A0D" w:rsidRDefault="00000BCF" w:rsidP="006C0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0BCF" w:rsidRPr="00B27A0D" w:rsidRDefault="00000BCF" w:rsidP="006C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 и организация библиотечного обслуживания населения муниципального округа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0BCF" w:rsidRPr="00B27A0D" w:rsidRDefault="00000BCF" w:rsidP="006C03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МКУ «Кикнурская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0BCF" w:rsidRPr="00B76BE5" w:rsidRDefault="00000BCF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554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A76287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735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00B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000BCF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000BCF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000BCF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5547,8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8554EB" w:rsidP="001873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3044</w:t>
            </w:r>
            <w:r w:rsidR="001873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0BCF"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0BCF" w:rsidRPr="00B27A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42663" w:rsidRPr="00B27A0D" w:rsidTr="006C0389">
        <w:trPr>
          <w:trHeight w:val="100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6C0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156714" w:rsidP="006C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библиотек в части к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омплектовани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книжных фондов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 и государственных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общедоступных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МКУ «Кикнурская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4F6B" w:rsidRPr="00B27A0D">
              <w:rPr>
                <w:rFonts w:ascii="Times New Roman" w:hAnsi="Times New Roman" w:cs="Times New Roman"/>
                <w:sz w:val="24"/>
                <w:szCs w:val="24"/>
              </w:rPr>
              <w:t>,524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4B67C7" w:rsidP="006C03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2,084</w:t>
            </w:r>
          </w:p>
        </w:tc>
      </w:tr>
      <w:tr w:rsidR="00542663" w:rsidRPr="00B27A0D" w:rsidTr="006C0389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6C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6C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культурно- </w:t>
            </w:r>
          </w:p>
          <w:p w:rsidR="00542663" w:rsidRPr="00B27A0D" w:rsidRDefault="00542663" w:rsidP="006C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досуговой деятельности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МКУК «Кикнурская ЦКС»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476679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7462,8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A76287" w:rsidP="001873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735C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7F0985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7864,9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7095,1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4B67C7" w:rsidP="001873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2663" w:rsidRPr="00B27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735C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BCF" w:rsidRPr="00B27A0D" w:rsidTr="006C0389">
        <w:trPr>
          <w:trHeight w:val="100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0BCF" w:rsidRPr="00B27A0D" w:rsidRDefault="00000BCF" w:rsidP="006C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0BCF" w:rsidRPr="00B27A0D" w:rsidRDefault="00000BCF" w:rsidP="006C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деятельности музея, обеспечение сохранности музейного фонда.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0BCF" w:rsidRPr="00B27A0D" w:rsidRDefault="00000BCF" w:rsidP="006C03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МКУ «Кикнурский краеведческий музей им. В.А.Шарыгина»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0BCF" w:rsidRPr="00B76BE5" w:rsidRDefault="00000BCF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A76287" w:rsidP="001873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73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3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000BCF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000BCF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000BCF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000BCF" w:rsidP="001873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4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735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7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91B7C" w:rsidRDefault="006C0389" w:rsidP="00A76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91B7C" w:rsidRDefault="00C91B7C" w:rsidP="00A76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663" w:rsidRPr="004A362E" w:rsidRDefault="00542663" w:rsidP="00A76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>__________</w:t>
      </w:r>
    </w:p>
    <w:p w:rsidR="00542663" w:rsidRPr="004A362E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B50" w:rsidRDefault="00A76EA2" w:rsidP="00A7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AD2B50" w:rsidRDefault="00AD2B50" w:rsidP="00A7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0D" w:rsidRDefault="00AD2B50" w:rsidP="00AD2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B27A0D" w:rsidRDefault="00B27A0D" w:rsidP="00AD2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A0D" w:rsidRDefault="00B27A0D" w:rsidP="00AD2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EA2" w:rsidRDefault="00B27A0D" w:rsidP="00AD2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AD2B50">
        <w:rPr>
          <w:rFonts w:ascii="Times New Roman" w:hAnsi="Times New Roman" w:cs="Times New Roman"/>
          <w:sz w:val="28"/>
          <w:szCs w:val="28"/>
        </w:rPr>
        <w:t xml:space="preserve">  </w:t>
      </w:r>
      <w:r w:rsidR="00A76EA2" w:rsidRPr="004A36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141AF">
        <w:rPr>
          <w:rFonts w:ascii="Times New Roman" w:hAnsi="Times New Roman" w:cs="Times New Roman"/>
          <w:sz w:val="28"/>
          <w:szCs w:val="28"/>
        </w:rPr>
        <w:t>2</w:t>
      </w:r>
    </w:p>
    <w:p w:rsidR="00AD2B50" w:rsidRDefault="00AD2B50" w:rsidP="00AD2B5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AD2B50" w:rsidRDefault="00AD2B50" w:rsidP="00AD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УТВЕРЖДЕНА</w:t>
      </w:r>
    </w:p>
    <w:p w:rsidR="00AD2B50" w:rsidRDefault="00AD2B50" w:rsidP="00AD2B5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1E0B46" w:rsidRDefault="001E0B46" w:rsidP="001E0B46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12.05.2022                     № 313</w:t>
      </w:r>
    </w:p>
    <w:p w:rsidR="00542663" w:rsidRPr="004A362E" w:rsidRDefault="00542663" w:rsidP="0054266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F14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F14">
        <w:rPr>
          <w:rFonts w:ascii="Times New Roman" w:hAnsi="Times New Roman" w:cs="Times New Roman"/>
          <w:sz w:val="28"/>
          <w:szCs w:val="28"/>
        </w:rPr>
        <w:t>за счёт всех источников финансирования</w:t>
      </w:r>
    </w:p>
    <w:p w:rsidR="00542663" w:rsidRPr="005E2F14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7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4"/>
        <w:gridCol w:w="2697"/>
        <w:gridCol w:w="2693"/>
        <w:gridCol w:w="1262"/>
        <w:gridCol w:w="1263"/>
        <w:gridCol w:w="1262"/>
        <w:gridCol w:w="1263"/>
        <w:gridCol w:w="1107"/>
        <w:gridCol w:w="1418"/>
      </w:tblGrid>
      <w:tr w:rsidR="00542663" w:rsidRPr="00B76BE5" w:rsidTr="005D2946">
        <w:trPr>
          <w:trHeight w:val="400"/>
        </w:trPr>
        <w:tc>
          <w:tcPr>
            <w:tcW w:w="1414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отдельного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75" w:type="dxa"/>
            <w:gridSpan w:val="6"/>
            <w:tcBorders>
              <w:left w:val="single" w:sz="4" w:space="0" w:color="auto"/>
            </w:tcBorders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</w:t>
            </w:r>
          </w:p>
        </w:tc>
      </w:tr>
      <w:tr w:rsidR="00542663" w:rsidRPr="00B76BE5" w:rsidTr="0061130D">
        <w:trPr>
          <w:trHeight w:val="402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42663" w:rsidRPr="00B76BE5" w:rsidTr="0061130D">
        <w:trPr>
          <w:trHeight w:val="20"/>
        </w:trPr>
        <w:tc>
          <w:tcPr>
            <w:tcW w:w="1414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</w:p>
        </w:tc>
        <w:tc>
          <w:tcPr>
            <w:tcW w:w="2697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культуры"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на 2021-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62" w:type="dxa"/>
          </w:tcPr>
          <w:p w:rsidR="00542663" w:rsidRPr="00FE2A44" w:rsidRDefault="00F90DDD" w:rsidP="00F90D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20458</w:t>
            </w:r>
            <w:r w:rsidR="00FE2A44" w:rsidRPr="00FE2A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2A44" w:rsidRPr="00FE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542663" w:rsidRPr="00B76BE5" w:rsidRDefault="007F0985" w:rsidP="001873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35C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542663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73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2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542663" w:rsidRPr="00B76BE5" w:rsidRDefault="007F0985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20754,6</w:t>
            </w:r>
            <w:r w:rsidR="00BA2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542663" w:rsidRPr="00B76BE5" w:rsidRDefault="007F0985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20827,2</w:t>
            </w:r>
            <w:r w:rsidR="00BA2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18435,4</w:t>
            </w:r>
          </w:p>
        </w:tc>
        <w:tc>
          <w:tcPr>
            <w:tcW w:w="1418" w:type="dxa"/>
          </w:tcPr>
          <w:p w:rsidR="00846F2A" w:rsidRPr="00B76BE5" w:rsidRDefault="00846F2A" w:rsidP="001873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C6">
              <w:rPr>
                <w:rFonts w:ascii="Times New Roman" w:hAnsi="Times New Roman" w:cs="Times New Roman"/>
              </w:rPr>
              <w:t>102</w:t>
            </w:r>
            <w:r w:rsidR="0018735C">
              <w:rPr>
                <w:rFonts w:ascii="Times New Roman" w:hAnsi="Times New Roman" w:cs="Times New Roman"/>
              </w:rPr>
              <w:t>703</w:t>
            </w:r>
            <w:r w:rsidRPr="00BF1DC6">
              <w:rPr>
                <w:rFonts w:ascii="Times New Roman" w:hAnsi="Times New Roman" w:cs="Times New Roman"/>
              </w:rPr>
              <w:t>,</w:t>
            </w:r>
            <w:r w:rsidR="0018735C">
              <w:rPr>
                <w:rFonts w:ascii="Times New Roman" w:hAnsi="Times New Roman" w:cs="Times New Roman"/>
              </w:rPr>
              <w:t>6</w:t>
            </w:r>
            <w:r w:rsidRPr="00BF1DC6">
              <w:rPr>
                <w:rFonts w:ascii="Times New Roman" w:hAnsi="Times New Roman" w:cs="Times New Roman"/>
              </w:rPr>
              <w:t>7</w:t>
            </w:r>
          </w:p>
        </w:tc>
      </w:tr>
      <w:tr w:rsidR="00542663" w:rsidRPr="00B76BE5" w:rsidTr="0061130D">
        <w:trPr>
          <w:trHeight w:val="294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542663" w:rsidRPr="00B76BE5" w:rsidRDefault="009A4F3B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1263" w:type="dxa"/>
          </w:tcPr>
          <w:p w:rsidR="00542663" w:rsidRPr="00B76BE5" w:rsidRDefault="007F0985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  <w:r w:rsidR="00B304D4"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1262" w:type="dxa"/>
          </w:tcPr>
          <w:p w:rsidR="00542663" w:rsidRPr="00B76BE5" w:rsidRDefault="009A5BB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255,6</w:t>
            </w:r>
          </w:p>
        </w:tc>
        <w:tc>
          <w:tcPr>
            <w:tcW w:w="1263" w:type="dxa"/>
          </w:tcPr>
          <w:p w:rsidR="00542663" w:rsidRPr="00B76BE5" w:rsidRDefault="0061130D" w:rsidP="006113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271,1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61130D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624,23533</w:t>
            </w:r>
          </w:p>
        </w:tc>
      </w:tr>
      <w:tr w:rsidR="00542663" w:rsidRPr="00B76BE5" w:rsidTr="0061130D">
        <w:trPr>
          <w:trHeight w:val="353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EC72F3" w:rsidRDefault="00FE2A44" w:rsidP="00F90D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0DDD" w:rsidRPr="00EC72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DDD" w:rsidRPr="00EC72F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542663" w:rsidRPr="00B304D4" w:rsidRDefault="005141AF" w:rsidP="007F09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7F0985" w:rsidRPr="00B304D4">
              <w:rPr>
                <w:rFonts w:ascii="Times New Roman" w:hAnsi="Times New Roman" w:cs="Times New Roman"/>
              </w:rPr>
              <w:t>11</w:t>
            </w:r>
            <w:r w:rsidR="00542663" w:rsidRPr="00B304D4">
              <w:rPr>
                <w:rFonts w:ascii="Times New Roman" w:hAnsi="Times New Roman" w:cs="Times New Roman"/>
              </w:rPr>
              <w:t>,</w:t>
            </w:r>
            <w:r w:rsidR="00B304D4" w:rsidRPr="00B304D4">
              <w:rPr>
                <w:rFonts w:ascii="Times New Roman" w:hAnsi="Times New Roman" w:cs="Times New Roman"/>
              </w:rPr>
              <w:t>08467</w:t>
            </w:r>
          </w:p>
        </w:tc>
        <w:tc>
          <w:tcPr>
            <w:tcW w:w="1262" w:type="dxa"/>
          </w:tcPr>
          <w:p w:rsidR="00542663" w:rsidRPr="00B76BE5" w:rsidRDefault="00BA2B28" w:rsidP="009A5B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BB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7F09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5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542663" w:rsidRPr="00B76BE5" w:rsidRDefault="007F0985" w:rsidP="006113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130D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4861,5</w:t>
            </w:r>
          </w:p>
        </w:tc>
        <w:tc>
          <w:tcPr>
            <w:tcW w:w="1418" w:type="dxa"/>
          </w:tcPr>
          <w:p w:rsidR="00542663" w:rsidRPr="0061130D" w:rsidRDefault="00A42A0C" w:rsidP="00846F2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130D">
              <w:rPr>
                <w:rFonts w:ascii="Times New Roman" w:hAnsi="Times New Roman" w:cs="Times New Roman"/>
              </w:rPr>
              <w:t>27</w:t>
            </w:r>
            <w:r w:rsidR="00846F2A">
              <w:rPr>
                <w:rFonts w:ascii="Times New Roman" w:hAnsi="Times New Roman" w:cs="Times New Roman"/>
              </w:rPr>
              <w:t>870</w:t>
            </w:r>
            <w:r w:rsidRPr="0061130D">
              <w:rPr>
                <w:rFonts w:ascii="Times New Roman" w:hAnsi="Times New Roman" w:cs="Times New Roman"/>
              </w:rPr>
              <w:t>,</w:t>
            </w:r>
            <w:r w:rsidR="00846F2A">
              <w:rPr>
                <w:rFonts w:ascii="Times New Roman" w:hAnsi="Times New Roman" w:cs="Times New Roman"/>
              </w:rPr>
              <w:t>5</w:t>
            </w:r>
            <w:r w:rsidR="0061130D" w:rsidRPr="0061130D">
              <w:rPr>
                <w:rFonts w:ascii="Times New Roman" w:hAnsi="Times New Roman" w:cs="Times New Roman"/>
              </w:rPr>
              <w:t>7467</w:t>
            </w:r>
          </w:p>
        </w:tc>
      </w:tr>
      <w:tr w:rsidR="00542663" w:rsidRPr="00B76BE5" w:rsidTr="0061130D">
        <w:trPr>
          <w:trHeight w:val="489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округа </w:t>
            </w:r>
          </w:p>
        </w:tc>
        <w:tc>
          <w:tcPr>
            <w:tcW w:w="1262" w:type="dxa"/>
          </w:tcPr>
          <w:p w:rsidR="00542663" w:rsidRPr="00EC72F3" w:rsidRDefault="00F90DDD" w:rsidP="009A4F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14228</w:t>
            </w:r>
            <w:r w:rsidR="00FE2A44" w:rsidRPr="00EC72F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63" w:type="dxa"/>
          </w:tcPr>
          <w:p w:rsidR="00542663" w:rsidRPr="00B76BE5" w:rsidRDefault="0018735C" w:rsidP="001873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16068</w:t>
            </w:r>
            <w:r w:rsidR="005141AF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542663" w:rsidRPr="00B76BE5" w:rsidRDefault="00A42A0C" w:rsidP="004001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400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5BB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542663" w:rsidRPr="00B76BE5" w:rsidRDefault="00A42A0C" w:rsidP="006113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6113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13573,9</w:t>
            </w:r>
          </w:p>
        </w:tc>
        <w:tc>
          <w:tcPr>
            <w:tcW w:w="1418" w:type="dxa"/>
          </w:tcPr>
          <w:p w:rsidR="00542663" w:rsidRPr="00B76BE5" w:rsidRDefault="00400138" w:rsidP="001873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1873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4208</w:t>
            </w:r>
            <w:r w:rsidRPr="00B27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1873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42663" w:rsidRPr="00B76BE5" w:rsidTr="0061130D">
        <w:trPr>
          <w:trHeight w:val="272"/>
        </w:trPr>
        <w:tc>
          <w:tcPr>
            <w:tcW w:w="1414" w:type="dxa"/>
            <w:vMerge w:val="restart"/>
          </w:tcPr>
          <w:p w:rsidR="00542663" w:rsidRPr="00B76BE5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7" w:type="dxa"/>
            <w:vMerge w:val="restart"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Развитие культуры Кикнурского муниципального округа</w:t>
            </w: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61130D">
        <w:trPr>
          <w:trHeight w:val="276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61130D">
        <w:trPr>
          <w:trHeight w:val="398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2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542663" w:rsidRPr="00B76B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2663" w:rsidRPr="00B76BE5" w:rsidTr="0061130D">
        <w:trPr>
          <w:trHeight w:val="448"/>
        </w:trPr>
        <w:tc>
          <w:tcPr>
            <w:tcW w:w="1414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Отдельное 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7" w:type="dxa"/>
            <w:vMerge w:val="restart"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библиотечного </w:t>
            </w:r>
          </w:p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дела и организация </w:t>
            </w:r>
          </w:p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</w:p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 муниципального округа</w:t>
            </w: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61130D">
        <w:trPr>
          <w:trHeight w:val="258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EC72F3" w:rsidRDefault="00542663" w:rsidP="00B36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751" w:rsidRPr="00EC72F3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263" w:type="dxa"/>
          </w:tcPr>
          <w:p w:rsidR="00542663" w:rsidRPr="00B76BE5" w:rsidRDefault="00542663" w:rsidP="00A42A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2224,1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2268,8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2063,0</w:t>
            </w:r>
          </w:p>
        </w:tc>
        <w:tc>
          <w:tcPr>
            <w:tcW w:w="1418" w:type="dxa"/>
          </w:tcPr>
          <w:p w:rsidR="00542663" w:rsidRPr="00B76BE5" w:rsidRDefault="00B36751" w:rsidP="00B36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11727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8BF" w:rsidRPr="00B76BE5" w:rsidTr="0061130D">
        <w:trPr>
          <w:trHeight w:val="449"/>
        </w:trPr>
        <w:tc>
          <w:tcPr>
            <w:tcW w:w="1414" w:type="dxa"/>
            <w:vMerge/>
          </w:tcPr>
          <w:p w:rsidR="001368BF" w:rsidRPr="00B76BE5" w:rsidRDefault="001368BF" w:rsidP="001368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1368BF" w:rsidRPr="00B76BE5" w:rsidRDefault="001368BF" w:rsidP="0013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68BF" w:rsidRPr="00B76BE5" w:rsidRDefault="001368BF" w:rsidP="001368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1368BF" w:rsidRPr="00EC72F3" w:rsidRDefault="001368BF" w:rsidP="001368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36751" w:rsidRPr="00EC72F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,576</w:t>
            </w:r>
          </w:p>
        </w:tc>
        <w:tc>
          <w:tcPr>
            <w:tcW w:w="1263" w:type="dxa"/>
          </w:tcPr>
          <w:p w:rsidR="001368BF" w:rsidRPr="00B76BE5" w:rsidRDefault="001368BF" w:rsidP="001873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  <w:r w:rsidR="001873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62" w:type="dxa"/>
          </w:tcPr>
          <w:p w:rsidR="001368BF" w:rsidRPr="00B76BE5" w:rsidRDefault="001368BF" w:rsidP="001368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6305,5</w:t>
            </w:r>
          </w:p>
        </w:tc>
        <w:tc>
          <w:tcPr>
            <w:tcW w:w="1263" w:type="dxa"/>
          </w:tcPr>
          <w:p w:rsidR="001368BF" w:rsidRPr="00B76BE5" w:rsidRDefault="001368BF" w:rsidP="001368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6279,4</w:t>
            </w:r>
          </w:p>
        </w:tc>
        <w:tc>
          <w:tcPr>
            <w:tcW w:w="1107" w:type="dxa"/>
          </w:tcPr>
          <w:p w:rsidR="001368BF" w:rsidRPr="00B76BE5" w:rsidRDefault="001368BF" w:rsidP="001368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5547,8</w:t>
            </w:r>
          </w:p>
        </w:tc>
        <w:tc>
          <w:tcPr>
            <w:tcW w:w="1418" w:type="dxa"/>
          </w:tcPr>
          <w:p w:rsidR="001368BF" w:rsidRPr="00B76BE5" w:rsidRDefault="001368BF" w:rsidP="001873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3044</w:t>
            </w:r>
            <w:r w:rsidR="001873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42663" w:rsidRPr="00B76BE5" w:rsidTr="0061130D">
        <w:trPr>
          <w:trHeight w:val="193"/>
        </w:trPr>
        <w:tc>
          <w:tcPr>
            <w:tcW w:w="1414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7" w:type="dxa"/>
            <w:vMerge w:val="restart"/>
          </w:tcPr>
          <w:p w:rsidR="00542663" w:rsidRPr="00B27A0D" w:rsidRDefault="00B27A0D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библиотек в части комплектования книжных </w:t>
            </w:r>
            <w:r w:rsidR="00E757B6">
              <w:rPr>
                <w:rFonts w:ascii="Times New Roman" w:hAnsi="Times New Roman" w:cs="Times New Roman"/>
                <w:sz w:val="24"/>
                <w:szCs w:val="24"/>
              </w:rPr>
              <w:t xml:space="preserve">фондов библиотек муниципальных 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образований и государственных общедоступных библиотек субъектов Российской Федерации</w:t>
            </w: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542663" w:rsidRPr="00B76BE5" w:rsidRDefault="00B266AB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  <w:r w:rsidR="00B304D4"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1262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61130D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194,13533</w:t>
            </w:r>
          </w:p>
        </w:tc>
      </w:tr>
      <w:tr w:rsidR="00542663" w:rsidRPr="00B76BE5" w:rsidTr="0061130D">
        <w:trPr>
          <w:trHeight w:val="217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B76BE5" w:rsidRDefault="00B266AB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263" w:type="dxa"/>
          </w:tcPr>
          <w:p w:rsidR="00542663" w:rsidRPr="00B76BE5" w:rsidRDefault="00B304D4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3,08467</w:t>
            </w:r>
          </w:p>
        </w:tc>
        <w:tc>
          <w:tcPr>
            <w:tcW w:w="1262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61130D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11,87467</w:t>
            </w:r>
          </w:p>
        </w:tc>
      </w:tr>
      <w:tr w:rsidR="00542663" w:rsidRPr="00B76BE5" w:rsidTr="0061130D">
        <w:trPr>
          <w:trHeight w:val="449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542663" w:rsidRPr="009A4F3B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66AB" w:rsidRPr="009A4F3B">
              <w:rPr>
                <w:rFonts w:ascii="Times New Roman" w:hAnsi="Times New Roman" w:cs="Times New Roman"/>
                <w:sz w:val="24"/>
                <w:szCs w:val="24"/>
              </w:rPr>
              <w:t>,524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262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2,084</w:t>
            </w:r>
          </w:p>
        </w:tc>
      </w:tr>
      <w:tr w:rsidR="00542663" w:rsidRPr="00B76BE5" w:rsidTr="0061130D">
        <w:trPr>
          <w:trHeight w:val="314"/>
        </w:trPr>
        <w:tc>
          <w:tcPr>
            <w:tcW w:w="1414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культурно – досуговой деятельности</w:t>
            </w: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61130D">
        <w:trPr>
          <w:trHeight w:val="366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B76BE5" w:rsidRDefault="00074049" w:rsidP="00074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  <w:r w:rsidR="00542663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542663" w:rsidRPr="00B76BE5" w:rsidRDefault="00542663" w:rsidP="00A42A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542663" w:rsidRPr="00B76BE5" w:rsidRDefault="00542663" w:rsidP="00A42A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2458,8</w:t>
            </w:r>
          </w:p>
        </w:tc>
        <w:tc>
          <w:tcPr>
            <w:tcW w:w="1418" w:type="dxa"/>
          </w:tcPr>
          <w:p w:rsidR="00542663" w:rsidRPr="00B76BE5" w:rsidRDefault="00074049" w:rsidP="00074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14020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68BF" w:rsidRPr="00B76BE5" w:rsidTr="0061130D">
        <w:trPr>
          <w:trHeight w:val="90"/>
        </w:trPr>
        <w:tc>
          <w:tcPr>
            <w:tcW w:w="1414" w:type="dxa"/>
            <w:vMerge/>
          </w:tcPr>
          <w:p w:rsidR="001368BF" w:rsidRPr="00B76BE5" w:rsidRDefault="001368BF" w:rsidP="001368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1368BF" w:rsidRPr="00B76BE5" w:rsidRDefault="001368BF" w:rsidP="0013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68BF" w:rsidRPr="00B76BE5" w:rsidRDefault="001368BF" w:rsidP="001368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1368BF" w:rsidRPr="00B27A0D" w:rsidRDefault="001368BF" w:rsidP="001368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7462,8</w:t>
            </w:r>
          </w:p>
        </w:tc>
        <w:tc>
          <w:tcPr>
            <w:tcW w:w="1263" w:type="dxa"/>
          </w:tcPr>
          <w:p w:rsidR="001368BF" w:rsidRPr="00B27A0D" w:rsidRDefault="001368BF" w:rsidP="00DD17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1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1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1368BF" w:rsidRPr="00B27A0D" w:rsidRDefault="001368BF" w:rsidP="001368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7880,9</w:t>
            </w:r>
          </w:p>
        </w:tc>
        <w:tc>
          <w:tcPr>
            <w:tcW w:w="1263" w:type="dxa"/>
          </w:tcPr>
          <w:p w:rsidR="001368BF" w:rsidRPr="00B27A0D" w:rsidRDefault="001368BF" w:rsidP="001368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7864,9</w:t>
            </w:r>
          </w:p>
        </w:tc>
        <w:tc>
          <w:tcPr>
            <w:tcW w:w="1107" w:type="dxa"/>
          </w:tcPr>
          <w:p w:rsidR="001368BF" w:rsidRPr="00B27A0D" w:rsidRDefault="001368BF" w:rsidP="001368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7095,1</w:t>
            </w:r>
          </w:p>
        </w:tc>
        <w:tc>
          <w:tcPr>
            <w:tcW w:w="1418" w:type="dxa"/>
          </w:tcPr>
          <w:p w:rsidR="001368BF" w:rsidRPr="00B27A0D" w:rsidRDefault="001368BF" w:rsidP="001368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D17C8" w:rsidRPr="00B27A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D17C8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  <w:r w:rsidR="00DD17C8"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17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61130D">
        <w:trPr>
          <w:trHeight w:val="301"/>
        </w:trPr>
        <w:tc>
          <w:tcPr>
            <w:tcW w:w="1414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7" w:type="dxa"/>
            <w:vMerge w:val="restart"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деятельности музея, обеспечение сохранности музейного фонда.</w:t>
            </w: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141AF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9A5BB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207,3</w:t>
            </w:r>
          </w:p>
        </w:tc>
        <w:tc>
          <w:tcPr>
            <w:tcW w:w="1263" w:type="dxa"/>
          </w:tcPr>
          <w:p w:rsidR="00542663" w:rsidRPr="00B76BE5" w:rsidRDefault="0061130D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222,8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3A3FF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30D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542663" w:rsidRPr="00B76BE5" w:rsidTr="0061130D">
        <w:trPr>
          <w:trHeight w:val="90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B76BE5" w:rsidRDefault="00476679" w:rsidP="00074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0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B57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542663" w:rsidRPr="00B76BE5" w:rsidRDefault="003A3FF3" w:rsidP="00A42A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42663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542663" w:rsidRPr="00B76BE5" w:rsidRDefault="009A5BBC" w:rsidP="009A5B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209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542663" w:rsidRPr="00B76BE5" w:rsidRDefault="0061130D" w:rsidP="006113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366,3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339,7</w:t>
            </w:r>
          </w:p>
        </w:tc>
        <w:tc>
          <w:tcPr>
            <w:tcW w:w="1418" w:type="dxa"/>
          </w:tcPr>
          <w:p w:rsidR="00542663" w:rsidRPr="00B76BE5" w:rsidRDefault="000D6E5D" w:rsidP="00074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404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6F16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8BF" w:rsidRPr="00B76BE5" w:rsidTr="0061130D">
        <w:trPr>
          <w:trHeight w:val="90"/>
        </w:trPr>
        <w:tc>
          <w:tcPr>
            <w:tcW w:w="1414" w:type="dxa"/>
            <w:vMerge/>
          </w:tcPr>
          <w:p w:rsidR="001368BF" w:rsidRPr="00B76BE5" w:rsidRDefault="001368BF" w:rsidP="001368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1368BF" w:rsidRPr="00B76BE5" w:rsidRDefault="001368BF" w:rsidP="0013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68BF" w:rsidRPr="00B76BE5" w:rsidRDefault="001368BF" w:rsidP="001368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1368BF" w:rsidRPr="00B76BE5" w:rsidRDefault="001368BF" w:rsidP="001368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63" w:type="dxa"/>
          </w:tcPr>
          <w:p w:rsidR="001368BF" w:rsidRPr="00B76BE5" w:rsidRDefault="00DD17C8" w:rsidP="001368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</w:tc>
        <w:tc>
          <w:tcPr>
            <w:tcW w:w="1262" w:type="dxa"/>
          </w:tcPr>
          <w:p w:rsidR="001368BF" w:rsidRPr="00B76BE5" w:rsidRDefault="001368BF" w:rsidP="001368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263" w:type="dxa"/>
          </w:tcPr>
          <w:p w:rsidR="001368BF" w:rsidRPr="00B76BE5" w:rsidRDefault="001368BF" w:rsidP="001368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977,1</w:t>
            </w:r>
          </w:p>
        </w:tc>
        <w:tc>
          <w:tcPr>
            <w:tcW w:w="1107" w:type="dxa"/>
          </w:tcPr>
          <w:p w:rsidR="001368BF" w:rsidRPr="00B76BE5" w:rsidRDefault="001368BF" w:rsidP="001368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1368BF" w:rsidRPr="00B76BE5" w:rsidRDefault="00DD17C8" w:rsidP="001368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42663" w:rsidRPr="00B76BE5" w:rsidRDefault="00542663" w:rsidP="00542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C91B7C" w:rsidRDefault="00C91B7C" w:rsidP="0054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Pr="00B76BE5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BE5">
        <w:rPr>
          <w:rFonts w:ascii="Times New Roman" w:hAnsi="Times New Roman" w:cs="Times New Roman"/>
          <w:sz w:val="24"/>
          <w:szCs w:val="24"/>
        </w:rPr>
        <w:t>_________________</w:t>
      </w:r>
    </w:p>
    <w:p w:rsidR="00DA062F" w:rsidRDefault="00DA062F"/>
    <w:sectPr w:rsidR="00DA062F" w:rsidSect="005D2946">
      <w:headerReference w:type="even" r:id="rId10"/>
      <w:headerReference w:type="default" r:id="rId11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0CB" w:rsidRDefault="000D30CB">
      <w:pPr>
        <w:spacing w:after="0" w:line="240" w:lineRule="auto"/>
      </w:pPr>
      <w:r>
        <w:separator/>
      </w:r>
    </w:p>
  </w:endnote>
  <w:endnote w:type="continuationSeparator" w:id="0">
    <w:p w:rsidR="000D30CB" w:rsidRDefault="000D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0CB" w:rsidRDefault="000D30CB">
      <w:pPr>
        <w:spacing w:after="0" w:line="240" w:lineRule="auto"/>
      </w:pPr>
      <w:r>
        <w:separator/>
      </w:r>
    </w:p>
  </w:footnote>
  <w:footnote w:type="continuationSeparator" w:id="0">
    <w:p w:rsidR="000D30CB" w:rsidRDefault="000D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5C" w:rsidRDefault="0018735C" w:rsidP="004766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35C" w:rsidRDefault="001873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5C" w:rsidRDefault="0018735C" w:rsidP="00476679">
    <w:pPr>
      <w:pStyle w:val="a4"/>
    </w:pPr>
    <w:r>
      <w:tab/>
    </w:r>
    <w:r>
      <w:fldChar w:fldCharType="begin"/>
    </w:r>
    <w:r>
      <w:instrText>PAGE   \* MERGEFORMAT</w:instrText>
    </w:r>
    <w:r>
      <w:fldChar w:fldCharType="separate"/>
    </w:r>
    <w:r w:rsidR="001E0B46">
      <w:rPr>
        <w:noProof/>
      </w:rPr>
      <w:t>4</w:t>
    </w:r>
    <w:r>
      <w:fldChar w:fldCharType="end"/>
    </w:r>
  </w:p>
  <w:p w:rsidR="0018735C" w:rsidRDefault="0018735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5C" w:rsidRDefault="0018735C" w:rsidP="005D29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35C" w:rsidRDefault="0018735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582531"/>
      <w:docPartObj>
        <w:docPartGallery w:val="Page Numbers (Top of Page)"/>
        <w:docPartUnique/>
      </w:docPartObj>
    </w:sdtPr>
    <w:sdtEndPr/>
    <w:sdtContent>
      <w:p w:rsidR="0018735C" w:rsidRDefault="0018735C" w:rsidP="00344F77">
        <w:pPr>
          <w:pStyle w:val="a4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E0B46">
          <w:rPr>
            <w:noProof/>
          </w:rPr>
          <w:t>7</w:t>
        </w:r>
        <w:r>
          <w:fldChar w:fldCharType="end"/>
        </w:r>
      </w:p>
    </w:sdtContent>
  </w:sdt>
  <w:p w:rsidR="0018735C" w:rsidRDefault="001873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8407665"/>
    <w:multiLevelType w:val="hybridMultilevel"/>
    <w:tmpl w:val="483213FC"/>
    <w:lvl w:ilvl="0" w:tplc="033A4A22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F187E"/>
    <w:multiLevelType w:val="multilevel"/>
    <w:tmpl w:val="92101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B7943C2"/>
    <w:multiLevelType w:val="multilevel"/>
    <w:tmpl w:val="34841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57"/>
    <w:rsid w:val="00000637"/>
    <w:rsid w:val="00000BCF"/>
    <w:rsid w:val="00013143"/>
    <w:rsid w:val="0002693C"/>
    <w:rsid w:val="00053D35"/>
    <w:rsid w:val="00072B35"/>
    <w:rsid w:val="00074049"/>
    <w:rsid w:val="00075412"/>
    <w:rsid w:val="000815A8"/>
    <w:rsid w:val="00090957"/>
    <w:rsid w:val="000A3859"/>
    <w:rsid w:val="000A6F68"/>
    <w:rsid w:val="000B2189"/>
    <w:rsid w:val="000D284F"/>
    <w:rsid w:val="000D30CB"/>
    <w:rsid w:val="000D6E5D"/>
    <w:rsid w:val="001368BF"/>
    <w:rsid w:val="00156714"/>
    <w:rsid w:val="0016366E"/>
    <w:rsid w:val="0018735C"/>
    <w:rsid w:val="001E0B46"/>
    <w:rsid w:val="001E4FE2"/>
    <w:rsid w:val="00217DAC"/>
    <w:rsid w:val="002266F4"/>
    <w:rsid w:val="00235E4B"/>
    <w:rsid w:val="002406E4"/>
    <w:rsid w:val="002C62D2"/>
    <w:rsid w:val="00327918"/>
    <w:rsid w:val="00344F77"/>
    <w:rsid w:val="003466D1"/>
    <w:rsid w:val="00371402"/>
    <w:rsid w:val="003A3FF3"/>
    <w:rsid w:val="003D420F"/>
    <w:rsid w:val="003E110F"/>
    <w:rsid w:val="003F2E2F"/>
    <w:rsid w:val="00400138"/>
    <w:rsid w:val="00422E0B"/>
    <w:rsid w:val="00453A88"/>
    <w:rsid w:val="004742C7"/>
    <w:rsid w:val="00476679"/>
    <w:rsid w:val="0048053C"/>
    <w:rsid w:val="004971CE"/>
    <w:rsid w:val="004B67C7"/>
    <w:rsid w:val="004D6EAD"/>
    <w:rsid w:val="004F490A"/>
    <w:rsid w:val="0051125E"/>
    <w:rsid w:val="005141AF"/>
    <w:rsid w:val="0053433E"/>
    <w:rsid w:val="00542663"/>
    <w:rsid w:val="005664E5"/>
    <w:rsid w:val="005762CF"/>
    <w:rsid w:val="005C23D8"/>
    <w:rsid w:val="005D2946"/>
    <w:rsid w:val="005F0105"/>
    <w:rsid w:val="0061130D"/>
    <w:rsid w:val="00620964"/>
    <w:rsid w:val="00643728"/>
    <w:rsid w:val="006528BD"/>
    <w:rsid w:val="00670E50"/>
    <w:rsid w:val="00685849"/>
    <w:rsid w:val="00692E95"/>
    <w:rsid w:val="006A6551"/>
    <w:rsid w:val="006C0389"/>
    <w:rsid w:val="006D33AD"/>
    <w:rsid w:val="006F1669"/>
    <w:rsid w:val="007318CD"/>
    <w:rsid w:val="007F0985"/>
    <w:rsid w:val="00814E11"/>
    <w:rsid w:val="00825F83"/>
    <w:rsid w:val="00846F2A"/>
    <w:rsid w:val="008554EB"/>
    <w:rsid w:val="00861EB1"/>
    <w:rsid w:val="00876ED9"/>
    <w:rsid w:val="008E6932"/>
    <w:rsid w:val="008F2B36"/>
    <w:rsid w:val="00913BF0"/>
    <w:rsid w:val="0092064F"/>
    <w:rsid w:val="00994A90"/>
    <w:rsid w:val="009A4F3B"/>
    <w:rsid w:val="009A5BBC"/>
    <w:rsid w:val="009C01A7"/>
    <w:rsid w:val="009C42D7"/>
    <w:rsid w:val="009F0E71"/>
    <w:rsid w:val="009F3A5D"/>
    <w:rsid w:val="00A0157A"/>
    <w:rsid w:val="00A20FE7"/>
    <w:rsid w:val="00A35F39"/>
    <w:rsid w:val="00A42A0C"/>
    <w:rsid w:val="00A647AC"/>
    <w:rsid w:val="00A76287"/>
    <w:rsid w:val="00A76EA2"/>
    <w:rsid w:val="00AD2B50"/>
    <w:rsid w:val="00B266AB"/>
    <w:rsid w:val="00B27A0D"/>
    <w:rsid w:val="00B304D4"/>
    <w:rsid w:val="00B36751"/>
    <w:rsid w:val="00B71D9E"/>
    <w:rsid w:val="00B82822"/>
    <w:rsid w:val="00B837AC"/>
    <w:rsid w:val="00BA2B28"/>
    <w:rsid w:val="00BF1DC6"/>
    <w:rsid w:val="00C047A9"/>
    <w:rsid w:val="00C910EC"/>
    <w:rsid w:val="00C91B7C"/>
    <w:rsid w:val="00CB4F6B"/>
    <w:rsid w:val="00CC0C4F"/>
    <w:rsid w:val="00CC22D5"/>
    <w:rsid w:val="00D67FB4"/>
    <w:rsid w:val="00D76661"/>
    <w:rsid w:val="00DA062F"/>
    <w:rsid w:val="00DD17C8"/>
    <w:rsid w:val="00DF46BA"/>
    <w:rsid w:val="00E305CB"/>
    <w:rsid w:val="00E3659C"/>
    <w:rsid w:val="00E377D4"/>
    <w:rsid w:val="00E50A57"/>
    <w:rsid w:val="00E551D1"/>
    <w:rsid w:val="00E60ED4"/>
    <w:rsid w:val="00E73929"/>
    <w:rsid w:val="00E74548"/>
    <w:rsid w:val="00E757B6"/>
    <w:rsid w:val="00E76153"/>
    <w:rsid w:val="00EB579F"/>
    <w:rsid w:val="00EC72F3"/>
    <w:rsid w:val="00F32BB2"/>
    <w:rsid w:val="00F50355"/>
    <w:rsid w:val="00F90DDD"/>
    <w:rsid w:val="00FC4034"/>
    <w:rsid w:val="00FD40ED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C8D9D-E564-454A-9E4F-232F6112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6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42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5426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2663"/>
    <w:pPr>
      <w:ind w:left="720"/>
      <w:contextualSpacing/>
    </w:pPr>
  </w:style>
  <w:style w:type="paragraph" w:styleId="a4">
    <w:name w:val="header"/>
    <w:basedOn w:val="a"/>
    <w:link w:val="a5"/>
    <w:uiPriority w:val="99"/>
    <w:rsid w:val="00542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4266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42663"/>
  </w:style>
  <w:style w:type="table" w:styleId="a7">
    <w:name w:val="Table Grid"/>
    <w:basedOn w:val="a1"/>
    <w:uiPriority w:val="39"/>
    <w:rsid w:val="00C9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63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34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4F7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2022-05-13T06:35:00Z</cp:lastPrinted>
  <dcterms:created xsi:type="dcterms:W3CDTF">2022-05-17T13:26:00Z</dcterms:created>
  <dcterms:modified xsi:type="dcterms:W3CDTF">2022-05-17T13:26:00Z</dcterms:modified>
</cp:coreProperties>
</file>